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514CBCE7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67E8839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F3CE3C6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DFB007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3AA8666C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07F7B945" w14:textId="77777777" w:rsidR="00D1363C" w:rsidRDefault="00D1363C" w:rsidP="00D1363C"/>
        </w:tc>
        <w:tc>
          <w:tcPr>
            <w:tcW w:w="250" w:type="pct"/>
            <w:vMerge/>
          </w:tcPr>
          <w:p w14:paraId="458B4D41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0C1F9181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21DC201" w14:textId="77777777" w:rsidR="00D1363C" w:rsidRDefault="00D1363C" w:rsidP="00D1363C"/>
        </w:tc>
      </w:tr>
      <w:tr w:rsidR="00D1363C" w14:paraId="7EF647D7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696E10B4" w14:textId="77777777" w:rsidR="00D1363C" w:rsidRDefault="00D1363C" w:rsidP="00D1363C"/>
        </w:tc>
        <w:tc>
          <w:tcPr>
            <w:tcW w:w="250" w:type="pct"/>
            <w:vMerge/>
          </w:tcPr>
          <w:p w14:paraId="3E83B091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5D198915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37ACE5BD" w14:textId="77777777" w:rsidR="00D1363C" w:rsidRDefault="00D1363C" w:rsidP="00D1363C"/>
        </w:tc>
      </w:tr>
      <w:tr w:rsidR="00D1363C" w14:paraId="28F54CBF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492F0E8C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2D4DEC0C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21656460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49C86C73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685BD3B4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658E1479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16B4650A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194E682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62DA4D33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25D58F5D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0CE996A4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7844B95D" w14:textId="77777777" w:rsidR="00D1363C" w:rsidRDefault="00D1363C" w:rsidP="00D1363C">
            <w:pPr>
              <w:rPr>
                <w:b/>
              </w:rPr>
            </w:pPr>
          </w:p>
          <w:p w14:paraId="7F880FEE" w14:textId="77777777" w:rsidR="00D1363C" w:rsidRDefault="00D1363C" w:rsidP="00D1363C">
            <w:pPr>
              <w:rPr>
                <w:b/>
              </w:rPr>
            </w:pPr>
          </w:p>
          <w:p w14:paraId="21D81413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7986E50E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470E4737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09CEF003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238028F4" w14:textId="77777777" w:rsidTr="00D1363C">
        <w:trPr>
          <w:trHeight w:val="1132"/>
        </w:trPr>
        <w:tc>
          <w:tcPr>
            <w:tcW w:w="2149" w:type="pct"/>
            <w:gridSpan w:val="2"/>
          </w:tcPr>
          <w:p w14:paraId="65F26657" w14:textId="77777777" w:rsidR="00631B7E" w:rsidRDefault="00631B7E" w:rsidP="0037070F">
            <w:pPr>
              <w:jc w:val="both"/>
              <w:rPr>
                <w:b/>
              </w:rPr>
            </w:pPr>
            <w:bookmarkStart w:id="0" w:name="_Hlk100230070"/>
            <w:bookmarkStart w:id="1" w:name="_Hlk80257971"/>
          </w:p>
          <w:p w14:paraId="020AFA9E" w14:textId="6CEE0303" w:rsidR="0037070F" w:rsidRPr="0037070F" w:rsidRDefault="00DE5BFA" w:rsidP="0037070F">
            <w:pPr>
              <w:jc w:val="both"/>
              <w:rPr>
                <w:b/>
              </w:rPr>
            </w:pPr>
            <w:bookmarkStart w:id="2" w:name="_Hlk509900716"/>
            <w:r>
              <w:rPr>
                <w:b/>
              </w:rPr>
              <w:t>»</w:t>
            </w:r>
            <w:r w:rsidR="00C72C2F">
              <w:rPr>
                <w:b/>
              </w:rPr>
              <w:t xml:space="preserve">DOBAVA IN MONTAŽA OPREME ZA </w:t>
            </w:r>
            <w:r>
              <w:rPr>
                <w:b/>
              </w:rPr>
              <w:t>PROJEKT CENTER URBANEGA DOGAJANJA«</w:t>
            </w:r>
          </w:p>
          <w:bookmarkEnd w:id="0"/>
          <w:bookmarkEnd w:id="2"/>
          <w:p w14:paraId="11BDBF2A" w14:textId="77777777" w:rsidR="0037070F" w:rsidRDefault="0037070F" w:rsidP="00EB5702">
            <w:pPr>
              <w:jc w:val="both"/>
              <w:rPr>
                <w:b/>
                <w:bCs/>
                <w:caps/>
              </w:rPr>
            </w:pPr>
          </w:p>
          <w:bookmarkEnd w:id="1"/>
          <w:p w14:paraId="6BD07A83" w14:textId="6E261553" w:rsidR="00D1363C" w:rsidRDefault="00037D2C" w:rsidP="00D1363C">
            <w:r>
              <w:t xml:space="preserve"> </w:t>
            </w:r>
            <w:r w:rsidR="005E21A6">
              <w:t xml:space="preserve"> </w:t>
            </w:r>
            <w:r w:rsidR="00A31687">
              <w:t xml:space="preserve"> </w:t>
            </w:r>
          </w:p>
        </w:tc>
        <w:tc>
          <w:tcPr>
            <w:tcW w:w="250" w:type="pct"/>
            <w:vMerge/>
          </w:tcPr>
          <w:p w14:paraId="37F8DD6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61520B16" w14:textId="77777777" w:rsidR="00D1363C" w:rsidRDefault="00D1363C" w:rsidP="00D1363C"/>
        </w:tc>
      </w:tr>
      <w:tr w:rsidR="00D1363C" w14:paraId="1161F98B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06AFE9F1" w14:textId="77777777" w:rsidR="00D1363C" w:rsidRDefault="00D1363C" w:rsidP="00D1363C">
            <w:r>
              <w:t>Oznaka javnega naročila:</w:t>
            </w:r>
          </w:p>
          <w:p w14:paraId="25AE791A" w14:textId="77777777" w:rsidR="00D1363C" w:rsidRDefault="00D1363C" w:rsidP="00D1363C"/>
        </w:tc>
        <w:tc>
          <w:tcPr>
            <w:tcW w:w="1162" w:type="pct"/>
          </w:tcPr>
          <w:p w14:paraId="316896EA" w14:textId="70D66599" w:rsidR="00D1363C" w:rsidRDefault="00A31687" w:rsidP="00D1363C">
            <w:r>
              <w:t>JN-</w:t>
            </w:r>
            <w:r w:rsidR="00037D2C">
              <w:t>00</w:t>
            </w:r>
            <w:r w:rsidR="00C72C2F">
              <w:t>2-2</w:t>
            </w:r>
            <w:r>
              <w:t>0</w:t>
            </w:r>
            <w:r w:rsidR="005E21A6">
              <w:t>2</w:t>
            </w:r>
            <w:r w:rsidR="004516B1">
              <w:t>5</w:t>
            </w:r>
            <w:r>
              <w:t>-</w:t>
            </w:r>
            <w:r w:rsidR="00C72C2F">
              <w:t>B</w:t>
            </w:r>
          </w:p>
        </w:tc>
        <w:tc>
          <w:tcPr>
            <w:tcW w:w="250" w:type="pct"/>
            <w:vMerge/>
          </w:tcPr>
          <w:p w14:paraId="147258E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1C8DA0E" w14:textId="77777777" w:rsidR="00D1363C" w:rsidRDefault="00D1363C" w:rsidP="00D1363C"/>
        </w:tc>
      </w:tr>
      <w:tr w:rsidR="00D1363C" w14:paraId="3DCA3072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6AF14A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35B81C44" w14:textId="49173597" w:rsidR="00D1363C" w:rsidRDefault="00A31687" w:rsidP="00D1363C">
            <w:r>
              <w:t>430</w:t>
            </w:r>
            <w:r w:rsidR="005B7191">
              <w:t>5</w:t>
            </w:r>
            <w:r>
              <w:t>-</w:t>
            </w:r>
            <w:r w:rsidR="00C72C2F">
              <w:t>15</w:t>
            </w:r>
            <w:r w:rsidR="005B7191">
              <w:t>/</w:t>
            </w:r>
            <w:r>
              <w:t>20</w:t>
            </w:r>
            <w:r w:rsidR="005E21A6">
              <w:t>2</w:t>
            </w:r>
            <w:r w:rsidR="004516B1">
              <w:t>5</w:t>
            </w:r>
          </w:p>
          <w:p w14:paraId="73212F32" w14:textId="77777777" w:rsidR="00D1363C" w:rsidRDefault="00D1363C" w:rsidP="00D1363C"/>
        </w:tc>
        <w:tc>
          <w:tcPr>
            <w:tcW w:w="250" w:type="pct"/>
            <w:vMerge/>
          </w:tcPr>
          <w:p w14:paraId="5B1C90D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71ED75B9" w14:textId="77777777" w:rsidR="00D1363C" w:rsidRDefault="00D1363C" w:rsidP="00D1363C"/>
        </w:tc>
      </w:tr>
      <w:tr w:rsidR="00D1363C" w14:paraId="60FAF043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10B1512B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7D83AA98" w14:textId="575323A9" w:rsidR="00D1363C" w:rsidRDefault="00D83A43" w:rsidP="00D1363C">
            <w:r>
              <w:t>1</w:t>
            </w:r>
            <w:r w:rsidR="002E3535">
              <w:t>2</w:t>
            </w:r>
            <w:r w:rsidR="00A31687">
              <w:t>.</w:t>
            </w:r>
            <w:r w:rsidR="005E21A6">
              <w:t xml:space="preserve"> </w:t>
            </w:r>
            <w:r>
              <w:t>9</w:t>
            </w:r>
            <w:r w:rsidR="005E21A6">
              <w:t xml:space="preserve">. </w:t>
            </w:r>
            <w:r w:rsidR="00A31687">
              <w:t>20</w:t>
            </w:r>
            <w:r w:rsidR="005E21A6">
              <w:t>2</w:t>
            </w:r>
            <w:r w:rsidR="004516B1">
              <w:t>5</w:t>
            </w:r>
            <w:r w:rsidR="00A31687">
              <w:t xml:space="preserve"> do </w:t>
            </w:r>
            <w:r w:rsidR="005B7191">
              <w:t>1</w:t>
            </w:r>
            <w:r w:rsidR="00631B7E">
              <w:t>1</w:t>
            </w:r>
            <w:r w:rsidR="00037D2C">
              <w:t>:</w:t>
            </w:r>
            <w:r w:rsidR="00A31687">
              <w:t>00</w:t>
            </w:r>
          </w:p>
        </w:tc>
        <w:tc>
          <w:tcPr>
            <w:tcW w:w="250" w:type="pct"/>
            <w:vMerge/>
          </w:tcPr>
          <w:p w14:paraId="3F34907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E96F9D3" w14:textId="77777777" w:rsidR="00D1363C" w:rsidRDefault="00D1363C" w:rsidP="00D1363C"/>
        </w:tc>
      </w:tr>
      <w:tr w:rsidR="00D1363C" w14:paraId="657FE690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15E027AA" w14:textId="77777777" w:rsidR="00D1363C" w:rsidRDefault="00D1363C" w:rsidP="00D1363C">
            <w:pPr>
              <w:jc w:val="center"/>
              <w:rPr>
                <w:b/>
              </w:rPr>
            </w:pPr>
          </w:p>
          <w:p w14:paraId="535E58C2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6BD0537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4C7E063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329536">
    <w:abstractNumId w:val="0"/>
  </w:num>
  <w:num w:numId="2" w16cid:durableId="1972249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37D2C"/>
    <w:rsid w:val="001455BA"/>
    <w:rsid w:val="00210956"/>
    <w:rsid w:val="002E3535"/>
    <w:rsid w:val="0035705A"/>
    <w:rsid w:val="0037070F"/>
    <w:rsid w:val="00415A12"/>
    <w:rsid w:val="004516B1"/>
    <w:rsid w:val="004917F5"/>
    <w:rsid w:val="004F5D0B"/>
    <w:rsid w:val="00513B84"/>
    <w:rsid w:val="005B6D22"/>
    <w:rsid w:val="005B7191"/>
    <w:rsid w:val="005D455F"/>
    <w:rsid w:val="005E21A6"/>
    <w:rsid w:val="00631B7E"/>
    <w:rsid w:val="00695115"/>
    <w:rsid w:val="00762D19"/>
    <w:rsid w:val="008253EA"/>
    <w:rsid w:val="00992E8A"/>
    <w:rsid w:val="009B5020"/>
    <w:rsid w:val="00A31687"/>
    <w:rsid w:val="00AD60E9"/>
    <w:rsid w:val="00B64B65"/>
    <w:rsid w:val="00B802C5"/>
    <w:rsid w:val="00BF3238"/>
    <w:rsid w:val="00C72C2F"/>
    <w:rsid w:val="00D1363C"/>
    <w:rsid w:val="00D83A43"/>
    <w:rsid w:val="00DA1899"/>
    <w:rsid w:val="00DB3EAA"/>
    <w:rsid w:val="00DE5BFA"/>
    <w:rsid w:val="00E118F9"/>
    <w:rsid w:val="00EB5702"/>
    <w:rsid w:val="00EB6CD9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1DE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4</cp:revision>
  <cp:lastPrinted>2020-05-29T12:01:00Z</cp:lastPrinted>
  <dcterms:created xsi:type="dcterms:W3CDTF">2025-04-22T06:59:00Z</dcterms:created>
  <dcterms:modified xsi:type="dcterms:W3CDTF">2025-08-12T11:51:00Z</dcterms:modified>
</cp:coreProperties>
</file>